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9EF1" w14:textId="4EAA0267" w:rsidR="00DF6965" w:rsidRDefault="00DF6965">
      <w:r>
        <w:t>UNA NUOVA VERSIONE DI VOTO UTILE</w:t>
      </w:r>
    </w:p>
    <w:p w14:paraId="6C7255DF" w14:textId="03FDF188" w:rsidR="00D36087" w:rsidRDefault="00D36087">
      <w:r>
        <w:t xml:space="preserve">Se il PD </w:t>
      </w:r>
      <w:r w:rsidR="003765A6">
        <w:t xml:space="preserve">dovesse </w:t>
      </w:r>
      <w:r>
        <w:t>risult</w:t>
      </w:r>
      <w:r w:rsidR="003765A6">
        <w:t xml:space="preserve">are </w:t>
      </w:r>
      <w:r>
        <w:t>il primo partito per consensi ricevuti è al Pd che Mattarella darebbe l’incarico di formare il Governo anche se la coalizione di destra dovesse superare il 50% degli eletti</w:t>
      </w:r>
      <w:r w:rsidR="00D06815">
        <w:t xml:space="preserve">. Questa è una </w:t>
      </w:r>
      <w:r w:rsidR="003765A6">
        <w:t>nuov</w:t>
      </w:r>
      <w:r w:rsidR="00D06815">
        <w:t xml:space="preserve">a </w:t>
      </w:r>
      <w:r w:rsidR="003765A6">
        <w:t>versione del voto utile che comporta l’obiettivo di ricostituire un governo in stile e maggioranza draghiani</w:t>
      </w:r>
      <w:r>
        <w:t>.</w:t>
      </w:r>
      <w:r w:rsidR="00DF6965">
        <w:t xml:space="preserve"> Sia chiaro che non è una linea ufficiale, per ora</w:t>
      </w:r>
      <w:r w:rsidR="00C347EA">
        <w:t>, ma è stata riportata per esempio su Repubblica da commentatori vari.</w:t>
      </w:r>
    </w:p>
    <w:p w14:paraId="43EBAF99" w14:textId="160F5FF3" w:rsidR="00F7374D" w:rsidRDefault="00D36087">
      <w:r>
        <w:t>Non è affatto una tesi peregrina</w:t>
      </w:r>
      <w:r w:rsidR="00DF6965">
        <w:t xml:space="preserve">, di regola </w:t>
      </w:r>
      <w:r w:rsidR="003765A6">
        <w:t xml:space="preserve">si </w:t>
      </w:r>
      <w:r w:rsidR="00972D86">
        <w:t>fa così</w:t>
      </w:r>
      <w:r w:rsidR="00DF6965">
        <w:t xml:space="preserve">. </w:t>
      </w:r>
    </w:p>
    <w:p w14:paraId="31D42F6F" w14:textId="1CC50741" w:rsidR="00B726BA" w:rsidRDefault="00D36087">
      <w:r>
        <w:t>Naturalmente ci sono diverse condizioni. Il PD non form</w:t>
      </w:r>
      <w:r w:rsidR="00C347EA">
        <w:t>erà un g</w:t>
      </w:r>
      <w:r>
        <w:t>overno di centro sinistra, anche comprendendo Calenda</w:t>
      </w:r>
      <w:r w:rsidR="00D06815">
        <w:t>-</w:t>
      </w:r>
      <w:r>
        <w:t>Renzi</w:t>
      </w:r>
      <w:r w:rsidR="00C347EA">
        <w:t>,</w:t>
      </w:r>
      <w:r w:rsidR="00F7374D">
        <w:t xml:space="preserve"> </w:t>
      </w:r>
      <w:r w:rsidR="00D06815">
        <w:t xml:space="preserve">in primo luogo </w:t>
      </w:r>
      <w:r w:rsidR="001F4679">
        <w:t xml:space="preserve">perché </w:t>
      </w:r>
      <w:r w:rsidR="00972D86">
        <w:t xml:space="preserve">per </w:t>
      </w:r>
      <w:r w:rsidR="00F7374D">
        <w:t>Letta</w:t>
      </w:r>
      <w:r w:rsidR="00972D86">
        <w:t xml:space="preserve"> l’obiettivo è </w:t>
      </w:r>
      <w:r w:rsidR="00F7374D">
        <w:t>l’</w:t>
      </w:r>
      <w:r w:rsidR="003765A6">
        <w:t>a</w:t>
      </w:r>
      <w:r w:rsidR="00F7374D">
        <w:t>genda Drag</w:t>
      </w:r>
      <w:r w:rsidR="003765A6">
        <w:t>h</w:t>
      </w:r>
      <w:r w:rsidR="00F7374D">
        <w:t>i cioè un governo c</w:t>
      </w:r>
      <w:r w:rsidR="003765A6">
        <w:t>o</w:t>
      </w:r>
      <w:r w:rsidR="00F7374D">
        <w:t>me quello attuale</w:t>
      </w:r>
      <w:r w:rsidR="003765A6">
        <w:t xml:space="preserve"> sia </w:t>
      </w:r>
      <w:r w:rsidR="00F37A2F">
        <w:t>per composizione sia per programma</w:t>
      </w:r>
      <w:r w:rsidR="00F7374D">
        <w:t>. In ogni caso poi Calenda non accettereb</w:t>
      </w:r>
      <w:r w:rsidR="00F37A2F">
        <w:t>b</w:t>
      </w:r>
      <w:r w:rsidR="00F7374D">
        <w:t>e mai di</w:t>
      </w:r>
      <w:r w:rsidR="00F37A2F">
        <w:t xml:space="preserve"> </w:t>
      </w:r>
      <w:r w:rsidR="00F7374D">
        <w:t>entrare in un’alleanza di  centro sinistra.</w:t>
      </w:r>
      <w:r w:rsidR="0031138F">
        <w:t xml:space="preserve"> Per rifare </w:t>
      </w:r>
      <w:r w:rsidR="005B39FF">
        <w:t xml:space="preserve">un </w:t>
      </w:r>
      <w:r w:rsidR="0031138F">
        <w:t xml:space="preserve">governo </w:t>
      </w:r>
      <w:r w:rsidR="005B39FF">
        <w:t xml:space="preserve">Draghi </w:t>
      </w:r>
      <w:r w:rsidR="00D06815">
        <w:t xml:space="preserve">Letta </w:t>
      </w:r>
      <w:r w:rsidR="0031138F">
        <w:t>ha bisogno che Lega e FI si stacchino dall’alle</w:t>
      </w:r>
      <w:r w:rsidR="00B85EC1">
        <w:t>anza</w:t>
      </w:r>
      <w:r w:rsidR="00DF6965">
        <w:t xml:space="preserve"> con Meloni</w:t>
      </w:r>
      <w:r w:rsidR="00B85EC1">
        <w:t xml:space="preserve">. </w:t>
      </w:r>
      <w:r w:rsidR="00972D86">
        <w:t>E’ molto difficile ma n</w:t>
      </w:r>
      <w:r w:rsidR="00B85EC1">
        <w:t>on  impossibile</w:t>
      </w:r>
      <w:r w:rsidR="00C347EA">
        <w:t>. L</w:t>
      </w:r>
      <w:r w:rsidR="00B85EC1">
        <w:t xml:space="preserve">a base sociale </w:t>
      </w:r>
      <w:r w:rsidR="00972D86">
        <w:t xml:space="preserve">di questi due partiti </w:t>
      </w:r>
      <w:r w:rsidR="00B85EC1">
        <w:t xml:space="preserve">sa benissimo che un governo in stile draghiano avrebbe pochi problemi con UE e USA soprattutto in vista di una prevedibile crisi. </w:t>
      </w:r>
      <w:r w:rsidR="00C347EA">
        <w:t>S</w:t>
      </w:r>
      <w:r w:rsidR="00B85EC1">
        <w:t>ono rimasti scottati dall’esperienza del 2011 e il passaggio al Governo Monti</w:t>
      </w:r>
      <w:r w:rsidR="00C347EA">
        <w:t xml:space="preserve">. </w:t>
      </w:r>
      <w:r w:rsidR="00DF6965">
        <w:t>C</w:t>
      </w:r>
      <w:r w:rsidR="00B726BA">
        <w:t xml:space="preserve">on Draghi </w:t>
      </w:r>
      <w:r w:rsidR="00C347EA">
        <w:t xml:space="preserve">poi </w:t>
      </w:r>
      <w:r w:rsidR="00B726BA">
        <w:t>hanno dimostrato che pur di stare al governo sono disposti a qualsiasi cosa</w:t>
      </w:r>
      <w:r w:rsidR="00B85EC1">
        <w:t>.</w:t>
      </w:r>
      <w:r w:rsidR="00C12184">
        <w:t xml:space="preserve"> </w:t>
      </w:r>
      <w:r w:rsidR="00F37A2F">
        <w:t>Quest</w:t>
      </w:r>
      <w:r w:rsidR="00D06815">
        <w:t>o</w:t>
      </w:r>
      <w:r w:rsidR="00F37A2F">
        <w:t xml:space="preserve"> anche se Meloni sta facendo di tutto per apparire più atlantista di chiunque altro</w:t>
      </w:r>
      <w:r w:rsidR="00972D86">
        <w:t>, proprio per l’esperienza del 2011</w:t>
      </w:r>
      <w:r w:rsidR="00C347EA">
        <w:t>, ma lei non ha alternative.</w:t>
      </w:r>
    </w:p>
    <w:p w14:paraId="296C533D" w14:textId="6B7FE39E" w:rsidR="00B726BA" w:rsidRDefault="005B39FF">
      <w:r>
        <w:t>C’</w:t>
      </w:r>
      <w:r w:rsidR="00F37A2F">
        <w:t>è</w:t>
      </w:r>
      <w:r>
        <w:t xml:space="preserve"> anche una contraddizione d</w:t>
      </w:r>
      <w:r w:rsidR="00F37A2F">
        <w:t>i</w:t>
      </w:r>
      <w:r>
        <w:t xml:space="preserve"> fondo che riguarda la destra e cioè che due machisti impenitenti come</w:t>
      </w:r>
      <w:r w:rsidR="00B726BA">
        <w:t xml:space="preserve"> Salvini e Berlusconi vedono malissimo l’idea di essere comandati da una donna.</w:t>
      </w:r>
      <w:r>
        <w:t xml:space="preserve"> Si vede chiaramente dalla agitazione</w:t>
      </w:r>
      <w:r w:rsidR="00A448E8">
        <w:t>,</w:t>
      </w:r>
      <w:r>
        <w:t xml:space="preserve"> in particolare di Salvini che se ne è uscito </w:t>
      </w:r>
      <w:r w:rsidR="00EE6602">
        <w:t>con l’affermazione che è Mattarella che da l’incarico, un</w:t>
      </w:r>
      <w:r w:rsidR="00D06815">
        <w:t>’</w:t>
      </w:r>
      <w:r w:rsidR="00EE6602">
        <w:t>evidente smentita dell</w:t>
      </w:r>
      <w:r w:rsidR="00A448E8">
        <w:t xml:space="preserve">e ripetute dichiarazioni </w:t>
      </w:r>
      <w:r w:rsidR="00EE6602">
        <w:t xml:space="preserve">che se vince la destra l’incarico va </w:t>
      </w:r>
      <w:r w:rsidR="00F37A2F">
        <w:t xml:space="preserve">automaticamente </w:t>
      </w:r>
      <w:r w:rsidR="00EE6602">
        <w:t>a Meloni</w:t>
      </w:r>
      <w:r w:rsidR="00A448E8">
        <w:t xml:space="preserve"> in quanto vincitrice della gara interna alla destra</w:t>
      </w:r>
      <w:r w:rsidR="00EE6602">
        <w:t>. Anche lo scontro fra Meloni e Salvini sul tema dei migranti è un segnale di questo f</w:t>
      </w:r>
      <w:r w:rsidR="00F37A2F">
        <w:t>a</w:t>
      </w:r>
      <w:r w:rsidR="00EE6602">
        <w:t>stidio di Salvini</w:t>
      </w:r>
      <w:r w:rsidR="00F37A2F">
        <w:t>, come si permette Meloni di invadere il suo campo, quello della persecuzione dei migranti?</w:t>
      </w:r>
    </w:p>
    <w:p w14:paraId="18A6B2A5" w14:textId="296F6013" w:rsidR="00B85EC1" w:rsidRDefault="00F37A2F">
      <w:r>
        <w:t xml:space="preserve">Non a caso </w:t>
      </w:r>
      <w:r w:rsidR="00B85EC1">
        <w:t>Letta citi sempre Meloni come su</w:t>
      </w:r>
      <w:r w:rsidR="00DF6965">
        <w:t xml:space="preserve">a </w:t>
      </w:r>
      <w:r w:rsidR="00B85EC1">
        <w:t>avversari</w:t>
      </w:r>
      <w:r w:rsidR="00DF6965">
        <w:t>a</w:t>
      </w:r>
      <w:r w:rsidR="00B85EC1">
        <w:t xml:space="preserve">, non è che la riconosca come leader della destra, vuole </w:t>
      </w:r>
      <w:r>
        <w:t xml:space="preserve">in realtà </w:t>
      </w:r>
      <w:r w:rsidR="00B85EC1">
        <w:t xml:space="preserve">sottolineare la differenza </w:t>
      </w:r>
      <w:r w:rsidR="002671B0">
        <w:t>con Salvini e Berlusconi e cercare di ampliarn</w:t>
      </w:r>
      <w:r w:rsidR="00250101">
        <w:t xml:space="preserve">e </w:t>
      </w:r>
      <w:r w:rsidR="002671B0">
        <w:t>la frattura.</w:t>
      </w:r>
    </w:p>
    <w:p w14:paraId="573F4A93" w14:textId="0433230F" w:rsidR="00EE6602" w:rsidRDefault="00EE6602" w:rsidP="00EE6602">
      <w:r>
        <w:t>Naturalmente la condizione principale è l’adesione di Mattarella a</w:t>
      </w:r>
      <w:r w:rsidR="00F37A2F">
        <w:t>ll’</w:t>
      </w:r>
      <w:r>
        <w:t xml:space="preserve">ipotesi </w:t>
      </w:r>
      <w:r w:rsidR="00F37A2F">
        <w:t>di un nuovo governo draghian</w:t>
      </w:r>
      <w:r w:rsidR="00571392">
        <w:t xml:space="preserve">o, adesione  </w:t>
      </w:r>
      <w:r>
        <w:t>che è assolutamente scontata se fattibile</w:t>
      </w:r>
    </w:p>
    <w:p w14:paraId="43CAEEC3" w14:textId="16D1FF6B" w:rsidR="002671B0" w:rsidRDefault="00EE6602">
      <w:r>
        <w:t xml:space="preserve">L’obiettivo di Letta </w:t>
      </w:r>
      <w:r w:rsidR="002671B0">
        <w:t xml:space="preserve">spiegherebbe il mancato </w:t>
      </w:r>
      <w:r>
        <w:t xml:space="preserve">tentativo di </w:t>
      </w:r>
      <w:r w:rsidR="002671B0">
        <w:t xml:space="preserve">aggancio con M5S e UP. Questo spiegherebbe anche la mossa di Calenda di rompere l’alleanza appena fatta con il PD, separato ha la possibilità di esplicitare l’obiettivo vero  di un Draghi 2 </w:t>
      </w:r>
      <w:r>
        <w:t>dando a se stesso un ruolo centrale</w:t>
      </w:r>
      <w:r w:rsidR="002671B0">
        <w:t>.</w:t>
      </w:r>
      <w:r w:rsidR="00571392">
        <w:t xml:space="preserve"> Non è fantasioso </w:t>
      </w:r>
      <w:r w:rsidR="00A448E8">
        <w:t xml:space="preserve">nemmeno </w:t>
      </w:r>
      <w:r w:rsidR="00571392">
        <w:t>immaginare</w:t>
      </w:r>
      <w:r w:rsidR="0093541C">
        <w:t>,</w:t>
      </w:r>
      <w:r w:rsidR="00571392">
        <w:t xml:space="preserve"> per come è fatto il personaggio</w:t>
      </w:r>
      <w:r w:rsidR="0093541C">
        <w:t xml:space="preserve">, </w:t>
      </w:r>
      <w:r w:rsidR="00571392">
        <w:t>che sogni un Calenda 1.</w:t>
      </w:r>
    </w:p>
    <w:p w14:paraId="07933CC6" w14:textId="01D1A8E0" w:rsidR="00C12184" w:rsidRDefault="00571392">
      <w:r>
        <w:t xml:space="preserve">Nella </w:t>
      </w:r>
      <w:r w:rsidR="00C12184">
        <w:t xml:space="preserve">logica </w:t>
      </w:r>
      <w:r>
        <w:t xml:space="preserve">delle cose dette prima </w:t>
      </w:r>
      <w:r w:rsidR="00C12184">
        <w:t xml:space="preserve">la cosa migliore per il PD sarebbe che le altre liste </w:t>
      </w:r>
      <w:r w:rsidR="00250101">
        <w:t>nell</w:t>
      </w:r>
      <w:r w:rsidR="00C347EA">
        <w:t xml:space="preserve">a sua </w:t>
      </w:r>
      <w:r w:rsidR="00250101">
        <w:t xml:space="preserve">alleanza </w:t>
      </w:r>
      <w:r w:rsidR="00C12184">
        <w:t>prendano voti ma non raggiungano il 3%</w:t>
      </w:r>
      <w:r w:rsidR="003765A6">
        <w:t xml:space="preserve"> pur superando l’1% </w:t>
      </w:r>
      <w:r w:rsidR="00C12184">
        <w:t>così quei voti andrebbero tutti al PD.</w:t>
      </w:r>
    </w:p>
    <w:p w14:paraId="30F26023" w14:textId="09A75AC7" w:rsidR="002671B0" w:rsidRDefault="002671B0">
      <w:r>
        <w:t>E’ realistic</w:t>
      </w:r>
      <w:r w:rsidR="00571392">
        <w:t>a</w:t>
      </w:r>
      <w:r w:rsidR="0093541C">
        <w:t xml:space="preserve"> l’</w:t>
      </w:r>
      <w:r w:rsidR="00571392">
        <w:t>ipotesi</w:t>
      </w:r>
      <w:r w:rsidR="0093541C">
        <w:t xml:space="preserve"> di un Draghi bis</w:t>
      </w:r>
      <w:r>
        <w:t>? E’ una mossa sostanzialmente disperata anche se è l’unica po</w:t>
      </w:r>
      <w:r w:rsidR="00B726BA">
        <w:t>ssi</w:t>
      </w:r>
      <w:r>
        <w:t>bile</w:t>
      </w:r>
      <w:r w:rsidR="00B726BA">
        <w:t xml:space="preserve">, chi </w:t>
      </w:r>
      <w:r w:rsidR="00805E63">
        <w:t>spera che la campagna elettorale faccia recuperare all’indefinito fronte progressista il 15-20% di distacco vive nella quinta dimensione.</w:t>
      </w:r>
      <w:r w:rsidR="00B726BA">
        <w:t xml:space="preserve"> </w:t>
      </w:r>
    </w:p>
    <w:p w14:paraId="3BA877E5" w14:textId="73285057" w:rsidR="00B726BA" w:rsidRDefault="00B726BA">
      <w:r>
        <w:t>Quindi ricalibriamo per cosa votiamo: per un go</w:t>
      </w:r>
      <w:r w:rsidR="00805E63">
        <w:t>verno liberista, guerrafondaio</w:t>
      </w:r>
      <w:r w:rsidR="00571392">
        <w:t>,</w:t>
      </w:r>
      <w:r w:rsidR="00805E63">
        <w:t xml:space="preserve"> padronale </w:t>
      </w:r>
      <w:r w:rsidR="00571392">
        <w:t xml:space="preserve">e </w:t>
      </w:r>
      <w:r w:rsidR="00805E63">
        <w:t>ideologicamente di destra (versione Meloni), oppure per un governo liberista, guerrafondaio</w:t>
      </w:r>
      <w:r w:rsidR="00571392">
        <w:t xml:space="preserve">, </w:t>
      </w:r>
      <w:r w:rsidR="00805E63">
        <w:t xml:space="preserve">padronale </w:t>
      </w:r>
      <w:r w:rsidR="00571392">
        <w:t xml:space="preserve">e </w:t>
      </w:r>
      <w:r w:rsidR="00805E63">
        <w:t xml:space="preserve">ideologicamente liberale (versione Draghi). </w:t>
      </w:r>
      <w:r w:rsidR="00571392">
        <w:t xml:space="preserve">Perfino </w:t>
      </w:r>
      <w:r w:rsidR="00805E63">
        <w:t>sulla Costituzione nessuno dei due schieramenti da delle garanzie, lo stesso presidenzialismo non necessariamente verrebbe visto male dai liberali</w:t>
      </w:r>
      <w:r w:rsidR="0093541C">
        <w:t xml:space="preserve"> compreso il PD.</w:t>
      </w:r>
    </w:p>
    <w:p w14:paraId="0342B55D" w14:textId="21C1AEE3" w:rsidR="00DF6965" w:rsidRDefault="00571392">
      <w:r>
        <w:lastRenderedPageBreak/>
        <w:t xml:space="preserve">Dobbiamo avere </w:t>
      </w:r>
      <w:r w:rsidR="00CC47F7">
        <w:t xml:space="preserve">chiaro quindi il percorso reale che stiamo facendo: chiunque insista a dire che è in corso uno scontro fra fronte progressista e destra mente, l’unica cosa che manca in questa elezioni è un fronte progressista che può esistere solo se rincomincerà ad esistere una sinistra </w:t>
      </w:r>
      <w:r w:rsidR="00C77325">
        <w:t xml:space="preserve">e l’obiettivo dovrebbe essere questo. </w:t>
      </w:r>
    </w:p>
    <w:sectPr w:rsidR="00DF6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7"/>
    <w:rsid w:val="00166EB7"/>
    <w:rsid w:val="001F4679"/>
    <w:rsid w:val="00250101"/>
    <w:rsid w:val="002671B0"/>
    <w:rsid w:val="0031138F"/>
    <w:rsid w:val="003765A6"/>
    <w:rsid w:val="00571392"/>
    <w:rsid w:val="005B39FF"/>
    <w:rsid w:val="00805E63"/>
    <w:rsid w:val="0093541C"/>
    <w:rsid w:val="00972D86"/>
    <w:rsid w:val="00A448E8"/>
    <w:rsid w:val="00B726BA"/>
    <w:rsid w:val="00B85EC1"/>
    <w:rsid w:val="00C12184"/>
    <w:rsid w:val="00C347EA"/>
    <w:rsid w:val="00C77325"/>
    <w:rsid w:val="00CC47F7"/>
    <w:rsid w:val="00D06815"/>
    <w:rsid w:val="00D36087"/>
    <w:rsid w:val="00DF6965"/>
    <w:rsid w:val="00EE6602"/>
    <w:rsid w:val="00F37A2F"/>
    <w:rsid w:val="00F7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70A6"/>
  <w15:chartTrackingRefBased/>
  <w15:docId w15:val="{40E3DFB9-212E-4018-9C1C-24CB893E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4</cp:revision>
  <dcterms:created xsi:type="dcterms:W3CDTF">2022-08-25T09:40:00Z</dcterms:created>
  <dcterms:modified xsi:type="dcterms:W3CDTF">2022-09-01T14:42:00Z</dcterms:modified>
</cp:coreProperties>
</file>